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 w:rsidP="008C4E37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  <w:r w:rsidR="000B1DC4">
        <w:rPr>
          <w:rFonts w:ascii="Arial" w:hAnsi="Arial" w:cs="Arial"/>
          <w:sz w:val="28"/>
          <w:szCs w:val="28"/>
        </w:rPr>
        <w:t xml:space="preserve">                  </w:t>
      </w:r>
      <w:r w:rsidR="002876A0">
        <w:rPr>
          <w:rFonts w:ascii="Arial" w:hAnsi="Arial" w:cs="Arial"/>
          <w:sz w:val="28"/>
          <w:szCs w:val="28"/>
        </w:rPr>
        <w:t>ΤΜΗΜΑ:Δ΄2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551"/>
        <w:gridCol w:w="2552"/>
        <w:gridCol w:w="2627"/>
        <w:gridCol w:w="2537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2876A0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Εργαστήριο Δεξιοτήτων     </w:t>
            </w:r>
          </w:p>
          <w:p w:rsidR="00C51A40" w:rsidRPr="002876A0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Λισγάρα)</w:t>
            </w:r>
          </w:p>
        </w:tc>
        <w:tc>
          <w:tcPr>
            <w:tcW w:w="2551" w:type="dxa"/>
          </w:tcPr>
          <w:p w:rsidR="002876A0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  <w:tc>
          <w:tcPr>
            <w:tcW w:w="2552" w:type="dxa"/>
          </w:tcPr>
          <w:p w:rsidR="002876A0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Γυμναστική </w:t>
            </w:r>
          </w:p>
          <w:p w:rsidR="003D09E8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Μπιστίνας)</w:t>
            </w:r>
          </w:p>
        </w:tc>
        <w:tc>
          <w:tcPr>
            <w:tcW w:w="2627" w:type="dxa"/>
          </w:tcPr>
          <w:p w:rsidR="001476DB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2876A0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Αγγλικά </w:t>
            </w:r>
          </w:p>
          <w:p w:rsidR="00C51A40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Λιάτου)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2876A0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Γυμναστική </w:t>
            </w:r>
          </w:p>
          <w:p w:rsidR="00C51A40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Μπιστίνας)</w:t>
            </w:r>
          </w:p>
        </w:tc>
        <w:tc>
          <w:tcPr>
            <w:tcW w:w="2551" w:type="dxa"/>
          </w:tcPr>
          <w:p w:rsidR="002876A0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Εργαστήριο Δεξιοτήτων     </w:t>
            </w:r>
          </w:p>
          <w:p w:rsidR="001476DB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Λισγάρα)</w:t>
            </w:r>
          </w:p>
        </w:tc>
        <w:tc>
          <w:tcPr>
            <w:tcW w:w="2552" w:type="dxa"/>
          </w:tcPr>
          <w:p w:rsidR="002876A0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Μουσική</w:t>
            </w:r>
          </w:p>
          <w:p w:rsidR="00C51A40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(κ.Ζιώγα)</w:t>
            </w:r>
          </w:p>
        </w:tc>
        <w:tc>
          <w:tcPr>
            <w:tcW w:w="2627" w:type="dxa"/>
          </w:tcPr>
          <w:p w:rsidR="001476DB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C51A40" w:rsidRPr="001476DB" w:rsidRDefault="007F1DFA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C51A40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C51A40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Θεατρική Αγωγή (κ. Σπανού)</w:t>
            </w:r>
          </w:p>
        </w:tc>
        <w:tc>
          <w:tcPr>
            <w:tcW w:w="2627" w:type="dxa"/>
          </w:tcPr>
          <w:p w:rsidR="001476DB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</w:tc>
        <w:tc>
          <w:tcPr>
            <w:tcW w:w="2537" w:type="dxa"/>
          </w:tcPr>
          <w:p w:rsidR="001476DB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C51A40" w:rsidRDefault="002876A0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  <w:p w:rsidR="002876A0" w:rsidRPr="001476DB" w:rsidRDefault="002876A0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</w:tcPr>
          <w:p w:rsidR="00E609F9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27" w:type="dxa"/>
          </w:tcPr>
          <w:p w:rsidR="002876A0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Αγγλικά </w:t>
            </w:r>
          </w:p>
          <w:p w:rsidR="00C51A40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Λιάτου)</w:t>
            </w:r>
          </w:p>
        </w:tc>
        <w:tc>
          <w:tcPr>
            <w:tcW w:w="2537" w:type="dxa"/>
          </w:tcPr>
          <w:p w:rsidR="001476DB" w:rsidRPr="001476DB" w:rsidRDefault="007F1DFA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  <w:bookmarkStart w:id="0" w:name="_GoBack"/>
            <w:bookmarkEnd w:id="0"/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2876A0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1" w:type="dxa"/>
          </w:tcPr>
          <w:p w:rsidR="00C51A40" w:rsidRPr="001476DB" w:rsidRDefault="002876A0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2" w:type="dxa"/>
          </w:tcPr>
          <w:p w:rsidR="00C51A40" w:rsidRPr="001476DB" w:rsidRDefault="002876A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627" w:type="dxa"/>
          </w:tcPr>
          <w:p w:rsidR="002876A0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Γυμναστική </w:t>
            </w:r>
          </w:p>
          <w:p w:rsidR="00C51A40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Μπιστίνας)</w:t>
            </w:r>
          </w:p>
        </w:tc>
        <w:tc>
          <w:tcPr>
            <w:tcW w:w="2537" w:type="dxa"/>
          </w:tcPr>
          <w:p w:rsidR="001476DB" w:rsidRPr="001476DB" w:rsidRDefault="000D3C0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2876A0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Πληροφορική</w:t>
            </w:r>
          </w:p>
          <w:p w:rsidR="00C51A40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(κ.Διακογιάννη)</w:t>
            </w:r>
          </w:p>
        </w:tc>
        <w:tc>
          <w:tcPr>
            <w:tcW w:w="2551" w:type="dxa"/>
          </w:tcPr>
          <w:p w:rsidR="002876A0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C51A40" w:rsidRPr="001476DB" w:rsidRDefault="002876A0" w:rsidP="002876A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(κ.Αυδής)</w:t>
            </w:r>
          </w:p>
        </w:tc>
        <w:tc>
          <w:tcPr>
            <w:tcW w:w="2552" w:type="dxa"/>
          </w:tcPr>
          <w:p w:rsidR="001476DB" w:rsidRPr="001476DB" w:rsidRDefault="002876A0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Περιβ. (κ. Λαζαρίδου)</w:t>
            </w:r>
          </w:p>
        </w:tc>
        <w:tc>
          <w:tcPr>
            <w:tcW w:w="2627" w:type="dxa"/>
          </w:tcPr>
          <w:p w:rsidR="00C51A40" w:rsidRPr="001476DB" w:rsidRDefault="002876A0" w:rsidP="00A5561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Περιβ. (κ. Λαζαρίδου)</w:t>
            </w:r>
          </w:p>
        </w:tc>
        <w:tc>
          <w:tcPr>
            <w:tcW w:w="2537" w:type="dxa"/>
          </w:tcPr>
          <w:p w:rsidR="00C51A40" w:rsidRPr="001476DB" w:rsidRDefault="000D3C0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</w:tr>
    </w:tbl>
    <w:p w:rsidR="008C4E37" w:rsidRDefault="000B1DC4" w:rsidP="000B1DC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</w:t>
      </w:r>
      <w:r w:rsidR="001476DB">
        <w:rPr>
          <w:rFonts w:ascii="Arial" w:hAnsi="Arial" w:cs="Arial"/>
          <w:sz w:val="32"/>
          <w:szCs w:val="32"/>
        </w:rPr>
        <w:t>Η Δασκ</w:t>
      </w:r>
      <w:r w:rsidR="000D3C02">
        <w:rPr>
          <w:rFonts w:ascii="Arial" w:hAnsi="Arial" w:cs="Arial"/>
          <w:sz w:val="32"/>
          <w:szCs w:val="32"/>
        </w:rPr>
        <w:t>άλα της τάξης: Νινιού Ευανθία</w:t>
      </w:r>
    </w:p>
    <w:sectPr w:rsidR="008C4E37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1A40"/>
    <w:rsid w:val="000B1DC4"/>
    <w:rsid w:val="000D3C02"/>
    <w:rsid w:val="001476DB"/>
    <w:rsid w:val="001F4491"/>
    <w:rsid w:val="002876A0"/>
    <w:rsid w:val="00370F43"/>
    <w:rsid w:val="003D09E8"/>
    <w:rsid w:val="004E323B"/>
    <w:rsid w:val="00717E39"/>
    <w:rsid w:val="007F1DFA"/>
    <w:rsid w:val="007F6D35"/>
    <w:rsid w:val="008C4E37"/>
    <w:rsid w:val="00A5561E"/>
    <w:rsid w:val="00C51A40"/>
    <w:rsid w:val="00E609F9"/>
    <w:rsid w:val="00F1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cp:lastPrinted>2023-11-02T06:07:00Z</cp:lastPrinted>
  <dcterms:created xsi:type="dcterms:W3CDTF">2023-11-02T06:07:00Z</dcterms:created>
  <dcterms:modified xsi:type="dcterms:W3CDTF">2023-11-02T06:07:00Z</dcterms:modified>
</cp:coreProperties>
</file>